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4B7AE6" w:rsidP="00334405">
      <w:pPr>
        <w:jc w:val="center"/>
        <w:rPr>
          <w:sz w:val="26"/>
          <w:szCs w:val="26"/>
        </w:rPr>
      </w:pPr>
      <w:r>
        <w:rPr>
          <w:sz w:val="26"/>
          <w:szCs w:val="26"/>
        </w:rPr>
        <w:t>OCTOMBRIE</w:t>
      </w:r>
      <w:r w:rsidR="00EE4F57">
        <w:rPr>
          <w:sz w:val="26"/>
          <w:szCs w:val="26"/>
        </w:rPr>
        <w:t xml:space="preserve"> </w:t>
      </w:r>
      <w:r w:rsidR="00334405">
        <w:rPr>
          <w:sz w:val="26"/>
          <w:szCs w:val="26"/>
        </w:rPr>
        <w:t>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4B7AE6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227</w:t>
            </w:r>
          </w:p>
        </w:tc>
        <w:tc>
          <w:tcPr>
            <w:tcW w:w="1785" w:type="dxa"/>
          </w:tcPr>
          <w:p w:rsidR="00334405" w:rsidRPr="00334405" w:rsidRDefault="00532658" w:rsidP="00334405">
            <w:pPr>
              <w:jc w:val="center"/>
            </w:pPr>
            <w:r>
              <w:t>06.10</w:t>
            </w:r>
            <w:r w:rsidR="00F31F07">
              <w:t>.2022</w:t>
            </w:r>
          </w:p>
        </w:tc>
        <w:tc>
          <w:tcPr>
            <w:tcW w:w="5910" w:type="dxa"/>
          </w:tcPr>
          <w:p w:rsidR="00334405" w:rsidRDefault="00536DDE" w:rsidP="005E2DD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32658" w:rsidRPr="00532658">
              <w:rPr>
                <w:sz w:val="26"/>
                <w:szCs w:val="26"/>
              </w:rPr>
              <w:t>DISPOZITIE PRIVIND INCETARE INDEMNIZATIE DE INSOTITOR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228</w:t>
            </w:r>
          </w:p>
        </w:tc>
        <w:tc>
          <w:tcPr>
            <w:tcW w:w="1785" w:type="dxa"/>
          </w:tcPr>
          <w:p w:rsidR="00334405" w:rsidRDefault="00532658" w:rsidP="00334405">
            <w:pPr>
              <w:jc w:val="center"/>
            </w:pPr>
            <w:r>
              <w:t>06.10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536DDE" w:rsidP="005E2DD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32658" w:rsidRPr="00532658">
              <w:rPr>
                <w:sz w:val="26"/>
                <w:szCs w:val="26"/>
              </w:rPr>
              <w:t>DISPOZITIE PRIVIND CONVOCAREA DE INDATA A CONSILIULUI LOCAL AL COMUNEI TATARANI IN SEDINTA EXTRAORDINARA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229</w:t>
            </w:r>
          </w:p>
          <w:p w:rsidR="00F360FF" w:rsidRDefault="00F360FF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Default="00532658" w:rsidP="00334405">
            <w:pPr>
              <w:jc w:val="center"/>
            </w:pPr>
            <w:r>
              <w:t>06.10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536DDE" w:rsidP="00A464F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32658" w:rsidRPr="00532658">
              <w:rPr>
                <w:sz w:val="26"/>
                <w:szCs w:val="26"/>
              </w:rPr>
              <w:t>DISPOZITIE PRIVIND STABILIREA BENEFICIARILOR DE TICHETE PENTRU GRADINITA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230</w:t>
            </w:r>
          </w:p>
        </w:tc>
        <w:tc>
          <w:tcPr>
            <w:tcW w:w="1785" w:type="dxa"/>
          </w:tcPr>
          <w:p w:rsidR="00334405" w:rsidRDefault="00532658" w:rsidP="00334405">
            <w:pPr>
              <w:jc w:val="center"/>
            </w:pPr>
            <w:r>
              <w:t>06.10</w:t>
            </w:r>
            <w:r w:rsidR="00F31F07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536DDE" w:rsidP="00194B9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32658" w:rsidRPr="00532658">
              <w:rPr>
                <w:sz w:val="26"/>
                <w:szCs w:val="26"/>
              </w:rPr>
              <w:t>DISPOZITIE PRIVIND ACORDAREA TICHETELOR PENTRU GRADINITA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231</w:t>
            </w:r>
          </w:p>
        </w:tc>
        <w:tc>
          <w:tcPr>
            <w:tcW w:w="1785" w:type="dxa"/>
          </w:tcPr>
          <w:p w:rsidR="00DA7C4B" w:rsidRDefault="00532658" w:rsidP="00334405">
            <w:pPr>
              <w:jc w:val="center"/>
            </w:pPr>
            <w:r>
              <w:t>07.10</w:t>
            </w:r>
            <w:r w:rsidR="00C925D0">
              <w:t>.2022</w:t>
            </w:r>
          </w:p>
        </w:tc>
        <w:tc>
          <w:tcPr>
            <w:tcW w:w="5910" w:type="dxa"/>
          </w:tcPr>
          <w:p w:rsidR="00DA7C4B" w:rsidRDefault="00536DDE" w:rsidP="005C4BF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32658" w:rsidRPr="00532658">
              <w:rPr>
                <w:sz w:val="26"/>
                <w:szCs w:val="26"/>
              </w:rPr>
              <w:t xml:space="preserve">DISPOZITIE </w:t>
            </w:r>
            <w:proofErr w:type="spellStart"/>
            <w:r w:rsidR="00532658" w:rsidRPr="00532658">
              <w:rPr>
                <w:sz w:val="26"/>
                <w:szCs w:val="26"/>
              </w:rPr>
              <w:t>privind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reorganizarea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componenţei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comisiei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pentru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inventarierea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patrimoniului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comunei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Tǎtǎrǎni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, </w:t>
            </w:r>
            <w:proofErr w:type="spellStart"/>
            <w:r w:rsidR="00532658" w:rsidRPr="00532658">
              <w:rPr>
                <w:sz w:val="26"/>
                <w:szCs w:val="26"/>
              </w:rPr>
              <w:t>judeţul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532658" w:rsidP="00D05CF4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232</w:t>
            </w:r>
          </w:p>
        </w:tc>
        <w:tc>
          <w:tcPr>
            <w:tcW w:w="1785" w:type="dxa"/>
          </w:tcPr>
          <w:p w:rsidR="00334405" w:rsidRDefault="00532658" w:rsidP="00334405">
            <w:pPr>
              <w:jc w:val="center"/>
            </w:pPr>
            <w:r>
              <w:t>11.10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536DDE" w:rsidP="00EE4F57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32658" w:rsidRPr="00532658">
              <w:rPr>
                <w:sz w:val="26"/>
                <w:szCs w:val="26"/>
              </w:rPr>
              <w:t>DISPOZITIE PRIVIND ACORDAREA ALOCATIEI DE SUSTINERE-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233</w:t>
            </w:r>
          </w:p>
        </w:tc>
        <w:tc>
          <w:tcPr>
            <w:tcW w:w="1785" w:type="dxa"/>
          </w:tcPr>
          <w:p w:rsidR="00521E70" w:rsidRDefault="00532658" w:rsidP="00334405">
            <w:pPr>
              <w:jc w:val="center"/>
            </w:pPr>
            <w:r>
              <w:t>11.10</w:t>
            </w:r>
            <w:r w:rsidR="00F360FF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521E70" w:rsidRDefault="00536DDE" w:rsidP="005C4BF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32658" w:rsidRPr="00532658">
              <w:rPr>
                <w:sz w:val="26"/>
                <w:szCs w:val="26"/>
              </w:rPr>
              <w:t>DISPOZITIE PRIVIND ACORDAREA ALOCATIEI DE SUSTINERE-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234</w:t>
            </w:r>
          </w:p>
        </w:tc>
        <w:tc>
          <w:tcPr>
            <w:tcW w:w="1785" w:type="dxa"/>
          </w:tcPr>
          <w:p w:rsidR="00521E70" w:rsidRDefault="00532658" w:rsidP="00334405">
            <w:pPr>
              <w:jc w:val="center"/>
            </w:pPr>
            <w:r>
              <w:t>11.10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536DDE" w:rsidP="00F360F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32658" w:rsidRPr="00532658">
              <w:rPr>
                <w:sz w:val="26"/>
                <w:szCs w:val="26"/>
              </w:rPr>
              <w:t>DISPOZITIE PRIVIND ACORDAREA ALOCATIEI DE SUSTINERE-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235</w:t>
            </w:r>
          </w:p>
        </w:tc>
        <w:tc>
          <w:tcPr>
            <w:tcW w:w="1785" w:type="dxa"/>
          </w:tcPr>
          <w:p w:rsidR="00521E70" w:rsidRDefault="00532658" w:rsidP="00334405">
            <w:pPr>
              <w:jc w:val="center"/>
            </w:pPr>
            <w:r>
              <w:t>11.10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536DDE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32658" w:rsidRPr="00532658">
              <w:rPr>
                <w:sz w:val="26"/>
                <w:szCs w:val="26"/>
              </w:rPr>
              <w:t>DISPOZITIE PRIVIND ACORDAREA ALOCATIEI DE SUSTINERE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236</w:t>
            </w:r>
          </w:p>
        </w:tc>
        <w:tc>
          <w:tcPr>
            <w:tcW w:w="1785" w:type="dxa"/>
          </w:tcPr>
          <w:p w:rsidR="00521E70" w:rsidRDefault="00532658" w:rsidP="00334405">
            <w:pPr>
              <w:jc w:val="center"/>
            </w:pPr>
            <w:r>
              <w:t>11.10</w:t>
            </w:r>
            <w:r w:rsidR="00C9270E">
              <w:t>.2022</w:t>
            </w:r>
          </w:p>
        </w:tc>
        <w:tc>
          <w:tcPr>
            <w:tcW w:w="5910" w:type="dxa"/>
          </w:tcPr>
          <w:p w:rsidR="00521E70" w:rsidRDefault="00536DDE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32658" w:rsidRPr="00532658">
              <w:rPr>
                <w:sz w:val="26"/>
                <w:szCs w:val="26"/>
              </w:rPr>
              <w:t>DISPOZITIE PRIVIND ACORDAREA AJUTORULUI SOCIAL-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237</w:t>
            </w:r>
          </w:p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521E70" w:rsidRDefault="00532658" w:rsidP="00334405">
            <w:pPr>
              <w:jc w:val="center"/>
            </w:pPr>
            <w:r>
              <w:t>11.10</w:t>
            </w:r>
            <w:r w:rsidR="00C925D0">
              <w:t>.2022</w:t>
            </w:r>
          </w:p>
        </w:tc>
        <w:tc>
          <w:tcPr>
            <w:tcW w:w="5910" w:type="dxa"/>
          </w:tcPr>
          <w:p w:rsidR="00521E70" w:rsidRDefault="00536DDE" w:rsidP="00A464F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32658" w:rsidRPr="00532658">
              <w:rPr>
                <w:sz w:val="26"/>
                <w:szCs w:val="26"/>
              </w:rPr>
              <w:t>DISPOZITIE PRIVIND INCETAREA AJUTORULUI SOCIAL -</w:t>
            </w:r>
          </w:p>
        </w:tc>
      </w:tr>
      <w:tr w:rsidR="00A464F9" w:rsidTr="00334405">
        <w:trPr>
          <w:trHeight w:val="1140"/>
        </w:trPr>
        <w:tc>
          <w:tcPr>
            <w:tcW w:w="1335" w:type="dxa"/>
          </w:tcPr>
          <w:p w:rsidR="00A464F9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238</w:t>
            </w:r>
          </w:p>
        </w:tc>
        <w:tc>
          <w:tcPr>
            <w:tcW w:w="1785" w:type="dxa"/>
          </w:tcPr>
          <w:p w:rsidR="00A464F9" w:rsidRDefault="00532658" w:rsidP="00334405">
            <w:pPr>
              <w:jc w:val="center"/>
            </w:pPr>
            <w:r>
              <w:t>11.10</w:t>
            </w:r>
            <w:r w:rsidR="00D05CF4">
              <w:t>.</w:t>
            </w:r>
            <w:r w:rsidR="00A464F9">
              <w:t>2022</w:t>
            </w:r>
          </w:p>
        </w:tc>
        <w:tc>
          <w:tcPr>
            <w:tcW w:w="5910" w:type="dxa"/>
          </w:tcPr>
          <w:p w:rsidR="00A464F9" w:rsidRDefault="00536DDE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32658" w:rsidRPr="00532658">
              <w:rPr>
                <w:sz w:val="26"/>
                <w:szCs w:val="26"/>
              </w:rPr>
              <w:t>DISPOZITIE PRIVIND SUSPENDAREA AJUTORULUI SOCIAL -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532658" w:rsidP="00C9270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239</w:t>
            </w:r>
          </w:p>
        </w:tc>
        <w:tc>
          <w:tcPr>
            <w:tcW w:w="1785" w:type="dxa"/>
          </w:tcPr>
          <w:p w:rsidR="00C925D0" w:rsidRDefault="00532658" w:rsidP="00334405">
            <w:pPr>
              <w:jc w:val="center"/>
            </w:pPr>
            <w:r>
              <w:t>14.10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536DDE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532658" w:rsidRPr="00532658">
              <w:rPr>
                <w:sz w:val="26"/>
                <w:szCs w:val="26"/>
              </w:rPr>
              <w:t>Dispoziție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angajare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asistent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personal -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240</w:t>
            </w:r>
          </w:p>
        </w:tc>
        <w:tc>
          <w:tcPr>
            <w:tcW w:w="1785" w:type="dxa"/>
          </w:tcPr>
          <w:p w:rsidR="00C925D0" w:rsidRDefault="00532658" w:rsidP="00334405">
            <w:pPr>
              <w:jc w:val="center"/>
            </w:pPr>
            <w:r>
              <w:t>17.10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536DDE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532658" w:rsidRPr="00532658">
              <w:rPr>
                <w:sz w:val="26"/>
                <w:szCs w:val="26"/>
              </w:rPr>
              <w:t>Dispozitie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privind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organizarea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inspecţiei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fiscale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pentru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anul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2022, </w:t>
            </w:r>
            <w:proofErr w:type="spellStart"/>
            <w:r w:rsidR="00532658" w:rsidRPr="00532658">
              <w:rPr>
                <w:sz w:val="26"/>
                <w:szCs w:val="26"/>
              </w:rPr>
              <w:t>asupra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contribuabililor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persoane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fizice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şi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juridice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de </w:t>
            </w:r>
            <w:proofErr w:type="spellStart"/>
            <w:r w:rsidR="00532658" w:rsidRPr="00532658">
              <w:rPr>
                <w:sz w:val="26"/>
                <w:szCs w:val="26"/>
              </w:rPr>
              <w:t>pe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raza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comunei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Tãtãrãni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judeţul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241</w:t>
            </w:r>
          </w:p>
        </w:tc>
        <w:tc>
          <w:tcPr>
            <w:tcW w:w="1785" w:type="dxa"/>
          </w:tcPr>
          <w:p w:rsidR="00DA7C4B" w:rsidRDefault="00532658" w:rsidP="00334405">
            <w:pPr>
              <w:jc w:val="center"/>
            </w:pPr>
            <w:r>
              <w:t>18.10</w:t>
            </w:r>
            <w:r w:rsidR="004E57C7">
              <w:t>.</w:t>
            </w:r>
            <w:r w:rsidR="00DA7C4B">
              <w:t>2022</w:t>
            </w:r>
          </w:p>
        </w:tc>
        <w:tc>
          <w:tcPr>
            <w:tcW w:w="5910" w:type="dxa"/>
          </w:tcPr>
          <w:p w:rsidR="00BD19C2" w:rsidRPr="00DA7C4B" w:rsidRDefault="00536DDE" w:rsidP="00BD19C2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32658" w:rsidRPr="00532658">
              <w:rPr>
                <w:sz w:val="26"/>
                <w:szCs w:val="26"/>
              </w:rPr>
              <w:t>DISPOZITIE PRIVIND ACORDAREA INDEMNIZATIEI DE INSOTITOR</w:t>
            </w:r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4E57C7" w:rsidP="0053265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</w:t>
            </w:r>
            <w:r w:rsidR="00532658">
              <w:rPr>
                <w:sz w:val="26"/>
                <w:szCs w:val="26"/>
              </w:rPr>
              <w:t>42</w:t>
            </w:r>
          </w:p>
        </w:tc>
        <w:tc>
          <w:tcPr>
            <w:tcW w:w="1785" w:type="dxa"/>
          </w:tcPr>
          <w:p w:rsidR="00BD19C2" w:rsidRDefault="00532658" w:rsidP="00334405">
            <w:pPr>
              <w:jc w:val="center"/>
            </w:pPr>
            <w:r>
              <w:t>19.10</w:t>
            </w:r>
            <w:r w:rsidR="0049261D">
              <w:t>.</w:t>
            </w:r>
            <w:r w:rsidR="00BD19C2">
              <w:t>2022</w:t>
            </w:r>
          </w:p>
        </w:tc>
        <w:tc>
          <w:tcPr>
            <w:tcW w:w="5910" w:type="dxa"/>
          </w:tcPr>
          <w:p w:rsidR="00BD19C2" w:rsidRDefault="00536DDE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32658" w:rsidRPr="00532658">
              <w:rPr>
                <w:sz w:val="26"/>
                <w:szCs w:val="26"/>
              </w:rPr>
              <w:t>DISPOZITIE PRIVIND INCETAREA INDEMNIZATIEI DE INSOTITOR-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243</w:t>
            </w:r>
          </w:p>
        </w:tc>
        <w:tc>
          <w:tcPr>
            <w:tcW w:w="1785" w:type="dxa"/>
          </w:tcPr>
          <w:p w:rsidR="0049261D" w:rsidRDefault="00532658" w:rsidP="00334405">
            <w:pPr>
              <w:jc w:val="center"/>
            </w:pPr>
            <w:r>
              <w:t>19.10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536DDE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32658" w:rsidRPr="00532658">
              <w:rPr>
                <w:sz w:val="26"/>
                <w:szCs w:val="26"/>
              </w:rPr>
              <w:t>DISPOZITIE PRIVIND INCETAREA ALOCATIEI DE SUTINERE-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244</w:t>
            </w:r>
          </w:p>
        </w:tc>
        <w:tc>
          <w:tcPr>
            <w:tcW w:w="1785" w:type="dxa"/>
          </w:tcPr>
          <w:p w:rsidR="0049261D" w:rsidRDefault="00532658" w:rsidP="00334405">
            <w:pPr>
              <w:jc w:val="center"/>
            </w:pPr>
            <w:r>
              <w:t>20.10</w:t>
            </w:r>
            <w:r w:rsidR="0031612A">
              <w:t>.</w:t>
            </w:r>
            <w:r w:rsidR="0049261D">
              <w:t>2022</w:t>
            </w:r>
          </w:p>
        </w:tc>
        <w:tc>
          <w:tcPr>
            <w:tcW w:w="5910" w:type="dxa"/>
          </w:tcPr>
          <w:p w:rsidR="0049261D" w:rsidRDefault="00536DDE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532658" w:rsidRPr="00532658">
              <w:rPr>
                <w:sz w:val="26"/>
                <w:szCs w:val="26"/>
              </w:rPr>
              <w:t>Dispoziție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- </w:t>
            </w:r>
            <w:proofErr w:type="spellStart"/>
            <w:r w:rsidR="00532658" w:rsidRPr="00532658">
              <w:rPr>
                <w:sz w:val="26"/>
                <w:szCs w:val="26"/>
              </w:rPr>
              <w:t>desemnare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responsabil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ssm</w:t>
            </w:r>
            <w:r w:rsidR="004E57C7" w:rsidRPr="004E57C7">
              <w:rPr>
                <w:sz w:val="26"/>
                <w:szCs w:val="26"/>
              </w:rPr>
              <w:t>DISPOZITIE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PRIVIND INCETAREA VMG 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245</w:t>
            </w:r>
          </w:p>
        </w:tc>
        <w:tc>
          <w:tcPr>
            <w:tcW w:w="1785" w:type="dxa"/>
          </w:tcPr>
          <w:p w:rsidR="0049261D" w:rsidRDefault="00532658" w:rsidP="00334405">
            <w:pPr>
              <w:jc w:val="center"/>
            </w:pPr>
            <w:r>
              <w:t>21.10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536DDE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532658" w:rsidRPr="00532658">
              <w:rPr>
                <w:sz w:val="26"/>
                <w:szCs w:val="26"/>
              </w:rPr>
              <w:t xml:space="preserve">DISPOZITIE </w:t>
            </w:r>
            <w:proofErr w:type="spellStart"/>
            <w:r w:rsidR="00532658" w:rsidRPr="00532658">
              <w:rPr>
                <w:sz w:val="26"/>
                <w:szCs w:val="26"/>
              </w:rPr>
              <w:t>privind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convocarea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Consiliului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local al </w:t>
            </w:r>
            <w:proofErr w:type="spellStart"/>
            <w:r w:rsidR="00532658" w:rsidRPr="00532658">
              <w:rPr>
                <w:sz w:val="26"/>
                <w:szCs w:val="26"/>
              </w:rPr>
              <w:t>comunei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Tǎtǎrǎni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în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sedinţa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ordinarã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pentru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data </w:t>
            </w:r>
            <w:proofErr w:type="spellStart"/>
            <w:r w:rsidR="00532658" w:rsidRPr="00532658">
              <w:rPr>
                <w:sz w:val="26"/>
                <w:szCs w:val="26"/>
              </w:rPr>
              <w:t>de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27.10.2022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246</w:t>
            </w:r>
          </w:p>
        </w:tc>
        <w:tc>
          <w:tcPr>
            <w:tcW w:w="1785" w:type="dxa"/>
          </w:tcPr>
          <w:p w:rsidR="0049261D" w:rsidRDefault="00532658" w:rsidP="00334405">
            <w:pPr>
              <w:jc w:val="center"/>
            </w:pPr>
            <w:r>
              <w:t>24.10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Pr="0049261D" w:rsidRDefault="00536DDE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bookmarkStart w:id="0" w:name="_GoBack"/>
            <w:bookmarkEnd w:id="0"/>
            <w:r w:rsidR="00532658" w:rsidRPr="00532658">
              <w:rPr>
                <w:sz w:val="26"/>
                <w:szCs w:val="26"/>
              </w:rPr>
              <w:t xml:space="preserve">DISPOZITIE </w:t>
            </w:r>
            <w:proofErr w:type="spellStart"/>
            <w:r w:rsidR="00532658" w:rsidRPr="00532658">
              <w:rPr>
                <w:sz w:val="26"/>
                <w:szCs w:val="26"/>
              </w:rPr>
              <w:t>privind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constituirea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Comisiei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de </w:t>
            </w:r>
            <w:proofErr w:type="spellStart"/>
            <w:r w:rsidR="00532658" w:rsidRPr="00532658">
              <w:rPr>
                <w:sz w:val="26"/>
                <w:szCs w:val="26"/>
              </w:rPr>
              <w:t>scoatere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din </w:t>
            </w:r>
            <w:proofErr w:type="spellStart"/>
            <w:r w:rsidR="00532658" w:rsidRPr="00532658">
              <w:rPr>
                <w:sz w:val="26"/>
                <w:szCs w:val="26"/>
              </w:rPr>
              <w:t>uz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(</w:t>
            </w:r>
            <w:proofErr w:type="spellStart"/>
            <w:r w:rsidR="00532658" w:rsidRPr="00532658">
              <w:rPr>
                <w:sz w:val="26"/>
                <w:szCs w:val="26"/>
              </w:rPr>
              <w:t>casare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) a </w:t>
            </w:r>
            <w:proofErr w:type="spellStart"/>
            <w:r w:rsidR="00532658" w:rsidRPr="00532658">
              <w:rPr>
                <w:sz w:val="26"/>
                <w:szCs w:val="26"/>
              </w:rPr>
              <w:t>unor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bunuri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care </w:t>
            </w:r>
            <w:proofErr w:type="spellStart"/>
            <w:r w:rsidR="00532658" w:rsidRPr="00532658">
              <w:rPr>
                <w:sz w:val="26"/>
                <w:szCs w:val="26"/>
              </w:rPr>
              <w:t>alcătuiesc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domeniul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public </w:t>
            </w:r>
            <w:proofErr w:type="spellStart"/>
            <w:r w:rsidR="00532658" w:rsidRPr="00532658">
              <w:rPr>
                <w:sz w:val="26"/>
                <w:szCs w:val="26"/>
              </w:rPr>
              <w:t>şi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privat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, </w:t>
            </w:r>
            <w:proofErr w:type="spellStart"/>
            <w:r w:rsidR="00532658" w:rsidRPr="00532658">
              <w:rPr>
                <w:sz w:val="26"/>
                <w:szCs w:val="26"/>
              </w:rPr>
              <w:t>precum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şi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a </w:t>
            </w:r>
            <w:proofErr w:type="spellStart"/>
            <w:r w:rsidR="00532658" w:rsidRPr="00532658">
              <w:rPr>
                <w:sz w:val="26"/>
                <w:szCs w:val="26"/>
              </w:rPr>
              <w:t>materialelor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de </w:t>
            </w:r>
            <w:proofErr w:type="spellStart"/>
            <w:r w:rsidR="00532658" w:rsidRPr="00532658">
              <w:rPr>
                <w:sz w:val="26"/>
                <w:szCs w:val="26"/>
              </w:rPr>
              <w:t>natura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obiectelor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de </w:t>
            </w:r>
            <w:proofErr w:type="spellStart"/>
            <w:r w:rsidR="00532658" w:rsidRPr="00532658">
              <w:rPr>
                <w:sz w:val="26"/>
                <w:szCs w:val="26"/>
              </w:rPr>
              <w:t>inventar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aparţinând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patrimoniului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comunei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Tãtãrãni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, </w:t>
            </w:r>
            <w:proofErr w:type="spellStart"/>
            <w:r w:rsidR="00532658" w:rsidRPr="00532658">
              <w:rPr>
                <w:sz w:val="26"/>
                <w:szCs w:val="26"/>
              </w:rPr>
              <w:t>judeţul</w:t>
            </w:r>
            <w:proofErr w:type="spellEnd"/>
            <w:r w:rsidR="00532658" w:rsidRPr="00532658">
              <w:rPr>
                <w:sz w:val="26"/>
                <w:szCs w:val="26"/>
              </w:rPr>
              <w:t xml:space="preserve"> </w:t>
            </w:r>
            <w:proofErr w:type="spellStart"/>
            <w:r w:rsidR="00532658" w:rsidRPr="00532658">
              <w:rPr>
                <w:sz w:val="26"/>
                <w:szCs w:val="26"/>
              </w:rPr>
              <w:t>Vaslui</w:t>
            </w:r>
            <w:proofErr w:type="spellEnd"/>
          </w:p>
        </w:tc>
      </w:tr>
    </w:tbl>
    <w:p w:rsidR="009C02B8" w:rsidRPr="00EE4216" w:rsidRDefault="009C02B8" w:rsidP="0089406F">
      <w:pPr>
        <w:rPr>
          <w:color w:val="FF0000"/>
        </w:rPr>
      </w:pPr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00D"/>
    <w:rsid w:val="00060359"/>
    <w:rsid w:val="00060F7B"/>
    <w:rsid w:val="0009231E"/>
    <w:rsid w:val="00094010"/>
    <w:rsid w:val="000F6521"/>
    <w:rsid w:val="00103728"/>
    <w:rsid w:val="00194B96"/>
    <w:rsid w:val="001B2039"/>
    <w:rsid w:val="00214AC5"/>
    <w:rsid w:val="00257448"/>
    <w:rsid w:val="00261391"/>
    <w:rsid w:val="002F4622"/>
    <w:rsid w:val="0031612A"/>
    <w:rsid w:val="00323E8E"/>
    <w:rsid w:val="00334405"/>
    <w:rsid w:val="003F69BB"/>
    <w:rsid w:val="00435C74"/>
    <w:rsid w:val="0049261D"/>
    <w:rsid w:val="004A79F5"/>
    <w:rsid w:val="004B3773"/>
    <w:rsid w:val="004B7AE6"/>
    <w:rsid w:val="004E57C7"/>
    <w:rsid w:val="00521E70"/>
    <w:rsid w:val="00532658"/>
    <w:rsid w:val="00536DDE"/>
    <w:rsid w:val="00537CD4"/>
    <w:rsid w:val="00586709"/>
    <w:rsid w:val="0059137F"/>
    <w:rsid w:val="00597A9B"/>
    <w:rsid w:val="005A1CB3"/>
    <w:rsid w:val="005C3BBB"/>
    <w:rsid w:val="005C4BFE"/>
    <w:rsid w:val="005E2DD8"/>
    <w:rsid w:val="005F7ABB"/>
    <w:rsid w:val="00630BE9"/>
    <w:rsid w:val="00655E13"/>
    <w:rsid w:val="006F1F5D"/>
    <w:rsid w:val="007A3015"/>
    <w:rsid w:val="00823D10"/>
    <w:rsid w:val="00883A6F"/>
    <w:rsid w:val="0089406F"/>
    <w:rsid w:val="008C0DFC"/>
    <w:rsid w:val="00936A4B"/>
    <w:rsid w:val="00977055"/>
    <w:rsid w:val="009C02B8"/>
    <w:rsid w:val="00A10041"/>
    <w:rsid w:val="00A464F9"/>
    <w:rsid w:val="00A565B7"/>
    <w:rsid w:val="00A6120B"/>
    <w:rsid w:val="00A72151"/>
    <w:rsid w:val="00AE6DBD"/>
    <w:rsid w:val="00B04034"/>
    <w:rsid w:val="00B155E6"/>
    <w:rsid w:val="00B4767C"/>
    <w:rsid w:val="00B93262"/>
    <w:rsid w:val="00BB5FEF"/>
    <w:rsid w:val="00BD19C2"/>
    <w:rsid w:val="00BD6D2F"/>
    <w:rsid w:val="00BE1352"/>
    <w:rsid w:val="00C06125"/>
    <w:rsid w:val="00C131A3"/>
    <w:rsid w:val="00C341DB"/>
    <w:rsid w:val="00C41C66"/>
    <w:rsid w:val="00C90FCC"/>
    <w:rsid w:val="00C925D0"/>
    <w:rsid w:val="00C9270E"/>
    <w:rsid w:val="00CA1BC4"/>
    <w:rsid w:val="00CA223F"/>
    <w:rsid w:val="00D05CF4"/>
    <w:rsid w:val="00D26775"/>
    <w:rsid w:val="00DA2EA6"/>
    <w:rsid w:val="00DA4F32"/>
    <w:rsid w:val="00DA7C4B"/>
    <w:rsid w:val="00E07BC9"/>
    <w:rsid w:val="00E47232"/>
    <w:rsid w:val="00E91124"/>
    <w:rsid w:val="00ED0F1A"/>
    <w:rsid w:val="00EE4216"/>
    <w:rsid w:val="00EE4F57"/>
    <w:rsid w:val="00F14000"/>
    <w:rsid w:val="00F31F07"/>
    <w:rsid w:val="00F360FF"/>
    <w:rsid w:val="00F632CE"/>
    <w:rsid w:val="00F72C71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265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397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2023-11-06T13:04:00Z</cp:lastPrinted>
  <dcterms:created xsi:type="dcterms:W3CDTF">2023-11-07T09:28:00Z</dcterms:created>
  <dcterms:modified xsi:type="dcterms:W3CDTF">2023-11-07T10:26:00Z</dcterms:modified>
</cp:coreProperties>
</file>